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95A9" w14:textId="77777777" w:rsidR="007F358D" w:rsidRPr="007F358D" w:rsidRDefault="007F358D" w:rsidP="002B432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F358D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Módulo 7: Gestión de riesgos aplicada a procesos - </w:t>
      </w:r>
      <w:proofErr w:type="spellStart"/>
      <w:r w:rsidRPr="007F358D">
        <w:rPr>
          <w:rFonts w:eastAsia="Times New Roman" w:cstheme="minorHAnsi"/>
          <w:b/>
          <w:bCs/>
          <w:sz w:val="24"/>
          <w:szCs w:val="24"/>
          <w:lang w:eastAsia="es-PE"/>
        </w:rPr>
        <w:t>Workbook</w:t>
      </w:r>
      <w:proofErr w:type="spellEnd"/>
    </w:p>
    <w:p w14:paraId="3AE98F51" w14:textId="77777777" w:rsidR="002B432B" w:rsidRPr="002B432B" w:rsidRDefault="007F358D" w:rsidP="002B43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7F358D">
        <w:rPr>
          <w:rFonts w:eastAsia="Times New Roman" w:cstheme="minorHAnsi"/>
          <w:sz w:val="24"/>
          <w:szCs w:val="24"/>
          <w:u w:val="single"/>
          <w:lang w:eastAsia="es-PE"/>
        </w:rPr>
        <w:t xml:space="preserve">7.1 Identificación de riesgos </w:t>
      </w:r>
    </w:p>
    <w:p w14:paraId="095CB600" w14:textId="77777777" w:rsidR="002B432B" w:rsidRDefault="007F358D" w:rsidP="002B43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a. ¿Qué es un riesgo? </w:t>
      </w:r>
    </w:p>
    <w:p w14:paraId="67FD773F" w14:textId="77777777" w:rsidR="00F84BA7" w:rsidRDefault="007F358D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Definición: Un riesgo es un evento o condición incierta que, si ocurre, tiene un efecto positivo o negativo en los objetivos de un proceso o proyecto. </w:t>
      </w:r>
    </w:p>
    <w:p w14:paraId="67714740" w14:textId="050D3D83" w:rsidR="002B432B" w:rsidRDefault="007F358D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Los riesgos pueden originarse por factores internos (ej. fallas de equipos, errores humanos) o externos (ej. cambios regulatorios, desastres naturales). </w:t>
      </w:r>
    </w:p>
    <w:p w14:paraId="0DC43117" w14:textId="44BED153" w:rsidR="007F358D" w:rsidRPr="007F358D" w:rsidRDefault="007F358D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Ejercicio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express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: Pide a los participantes que listen 3-5 riesgos que podrían afectar los procesos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de su organización. Luego, categoriza los riesgos mencionados en internos vs. externos, positivos vs. negativos.</w:t>
      </w:r>
    </w:p>
    <w:p w14:paraId="3EEC1552" w14:textId="77777777" w:rsidR="00F84BA7" w:rsidRDefault="00F84BA7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3A9BF7C7" w14:textId="2D7D672E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b. Diferencia entre apetito, tolerancia y capacidad de riesgo  </w:t>
      </w:r>
    </w:p>
    <w:p w14:paraId="7080777B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Explicación: El apetito de riesgo es la cantidad y tipo de riesgo que una organización está dispuesta a aceptar en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pos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de sus objetivos. La tolerancia de riesgo es la desviación aceptable del apetito (ej. +/- 5%). </w:t>
      </w:r>
    </w:p>
    <w:p w14:paraId="0C7D5E85" w14:textId="5296712C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La capacidad de riesgo es el máximo de riesgo que la organización puede soportar sin comprometer su viabilidad.</w:t>
      </w:r>
    </w:p>
    <w:p w14:paraId="409FC3E5" w14:textId="0B749A01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Ejemplo ilustrativo: Una organización tiene un apetito de riesgo operacional del 2% de sus ingresos, con una tolerancia de +/- 0.5%. Su capacidad de riesgo operacional es del 5% de sus ingresos, más allá de lo cual podría entrar en dificultades financieras.</w:t>
      </w:r>
    </w:p>
    <w:p w14:paraId="4C2B0F24" w14:textId="1344D6A2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Debate: ¿Quién y cómo debe definir el apetito de riesgo de una organización? ¿Qué pasa cuando diferentes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stakeholders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tienen apetitos de riesgo divergentes?</w:t>
      </w:r>
    </w:p>
    <w:p w14:paraId="2AF0C7F3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72337005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c. ¿Cómo determinar el apetito de riesgo?</w:t>
      </w:r>
    </w:p>
    <w:p w14:paraId="3A5D593E" w14:textId="115AE3F1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Guía paso a paso:</w:t>
      </w:r>
    </w:p>
    <w:p w14:paraId="2A3568E1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1. Identificar los objetivos estratégicos y de procesos clave.</w:t>
      </w:r>
    </w:p>
    <w:p w14:paraId="5E0552E8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2. Evaluar la importancia relativa y la tolerancia al riesgo para cada objetivo.</w:t>
      </w:r>
    </w:p>
    <w:p w14:paraId="0D4A7FF3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3. Determinar los tipos y niveles de riesgo aceptables para alcanzar los objetivos.</w:t>
      </w:r>
    </w:p>
    <w:p w14:paraId="7E1B55CE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4. Documentar y comunicar el apetito de riesgo a toda la organización.  </w:t>
      </w:r>
    </w:p>
    <w:p w14:paraId="79B7B971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5. Monitorear y ajustar el apetito según cambios internos y externos.</w:t>
      </w:r>
    </w:p>
    <w:p w14:paraId="525B5F5C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Ejercicio: Siguiendo la guía, esboza una declaración de apetito de riesgo para un proceso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de tu organización. </w:t>
      </w:r>
    </w:p>
    <w:p w14:paraId="18521CC3" w14:textId="66E74BFF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lastRenderedPageBreak/>
        <w:t xml:space="preserve">¿Qué métricas usarías para expresar el apetito? ¿Cómo lo comunicarías a los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stakeholders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>?</w:t>
      </w:r>
    </w:p>
    <w:p w14:paraId="2126304B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511783B6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d. ¿Qué es el análisis semicuantitativo?</w:t>
      </w:r>
    </w:p>
    <w:p w14:paraId="3656E72D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Explicación: El análisis semicuantitativo de riesgos es una técnica que asigna valores numéricos a escalas cualitativas de probabilidad e impacto. Por ejemplo, una escala de probabilidad de 1 a 5, donde 1 es "raro" y 5 es "casi certeza". </w:t>
      </w:r>
    </w:p>
    <w:p w14:paraId="0E24CE7D" w14:textId="71FA9C9B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Esto permite priorizar y comparar riesgos de forma más objetiva que un análisis puramente cualitativo.</w:t>
      </w:r>
    </w:p>
    <w:p w14:paraId="35123E12" w14:textId="0ADD971B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Ejemplo práctico: Evalúa un riesgo de fraude en compras usando una escala semicuantitativa con los siguientes valores:</w:t>
      </w:r>
    </w:p>
    <w:p w14:paraId="17E3F5E8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Probabilidad: 1 (muy baja), 2 (baja), 3 (media), 4 (alta), 5 (muy alta)</w:t>
      </w:r>
    </w:p>
    <w:p w14:paraId="1F5D960E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Impacto financiero: 1 (&lt; $10k), 2 ($10k - $50k), 3 ($50k - $100k), 4 ($100k - $500k), 5 (&gt; $500k)</w:t>
      </w:r>
    </w:p>
    <w:p w14:paraId="64526995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El riesgo tiene una probabilidad de 2 y un impacto de 4, lo que resulta en un puntaje de riesgo de 8 (2 x 4), indicando un riesgo medio-alto.</w:t>
      </w:r>
    </w:p>
    <w:p w14:paraId="48A95271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2CCA6AC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e. ¿Qué es la severidad de riesgo?  </w:t>
      </w:r>
    </w:p>
    <w:p w14:paraId="6C66C807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Definición: La severidad de riesgo es la magnitud de las consecuencias de un riesgo si ocurre. Se expresa típicamente en una escala cualitativa (ej. bajo, medio, alto) o semicuantitativa (ej. 1 a 5).</w:t>
      </w:r>
    </w:p>
    <w:p w14:paraId="2022E45C" w14:textId="3E14AE60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La severidad considera el impacto en múltiples dimensiones (ej. financiera, reputacional, legal, de seguridad).</w:t>
      </w:r>
    </w:p>
    <w:p w14:paraId="759F6906" w14:textId="3A728034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Ejercicio: Para los riesgos identificados en el ejercicio 7.1.a, asigna un nivel de severidad a cada uno, justificando tu razonamiento. ¿Cuáles son los 2-3 riesgos más severos? ¿Cómo priorizarías su tratamiento?</w:t>
      </w:r>
    </w:p>
    <w:p w14:paraId="7F8CEF94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5CD01040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f. Proceso de gestión de riesgos  </w:t>
      </w:r>
    </w:p>
    <w:p w14:paraId="350C6176" w14:textId="55AD10DF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Explicación: El proceso de gestión de riesgos típicamente incluye las siguientes fases:</w:t>
      </w:r>
    </w:p>
    <w:p w14:paraId="3703A929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1. Identificación: Descubrir y documentar los riesgos potenciales.</w:t>
      </w:r>
    </w:p>
    <w:p w14:paraId="227D53B3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2. Análisis: Evaluar la probabilidad e impacto de cada riesgo.</w:t>
      </w:r>
    </w:p>
    <w:p w14:paraId="3D00D0A5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3. Priorización: Clasificar los riesgos según su nivel de criticidad.</w:t>
      </w:r>
    </w:p>
    <w:p w14:paraId="635122E1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4. Tratamiento: Definir e implementar acciones para manejar los riesgos (evitar, mitigar, transferir o aceptar).</w:t>
      </w:r>
    </w:p>
    <w:p w14:paraId="3AB402E1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5. Monitoreo: Dar seguimiento a los riesgos y a la efectividad de los controles.</w:t>
      </w:r>
    </w:p>
    <w:p w14:paraId="26DF5638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6. Reporte: Comunicar el estado de los riesgos a los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stakeholders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relevantes.  </w:t>
      </w:r>
    </w:p>
    <w:p w14:paraId="60FB6C12" w14:textId="6B6D2DE0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lastRenderedPageBreak/>
        <w:t>- Caso de aplicación: Elige un proceso de tu organización y ejecuta un ciclo completo del proceso de gestión de riesgos. Documenta los resultados de cada fase y las lecciones aprendidas.</w:t>
      </w:r>
    </w:p>
    <w:p w14:paraId="286DE48E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AE5D249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g. Técnicas para identificar riesgos</w:t>
      </w:r>
    </w:p>
    <w:p w14:paraId="7DC104EB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- Listado de técnicas comunes:</w:t>
      </w:r>
    </w:p>
    <w:p w14:paraId="70E6B9BB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Talleres de riesgos con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stakeholders</w:t>
      </w:r>
      <w:proofErr w:type="spellEnd"/>
    </w:p>
    <w:p w14:paraId="5E703FA1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Entrevistas a expertos</w:t>
      </w:r>
    </w:p>
    <w:p w14:paraId="1345F7B5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Cuestionarios y encuestas  </w:t>
      </w:r>
    </w:p>
    <w:p w14:paraId="7E3C83A9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Benchmarking con otras organizaciones</w:t>
      </w:r>
    </w:p>
    <w:p w14:paraId="7293F156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Análisis de datos históricos de incidentes y pérdidas</w:t>
      </w:r>
    </w:p>
    <w:p w14:paraId="309E75B1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Análisis de procesos (ej. FMEA,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Bow-Tie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>)</w:t>
      </w:r>
    </w:p>
    <w:p w14:paraId="4A15CE1C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Lluvia de ideas estructurada (ej. Pre-Mortem)</w:t>
      </w:r>
    </w:p>
    <w:p w14:paraId="3CCD83F8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Ejercicio grupal: Usando la técnica de Pre-Mortem, imagina que un proceso clave de tu organización ha fallado catastróficamente. </w:t>
      </w:r>
    </w:p>
    <w:p w14:paraId="4190D499" w14:textId="6988B67B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¿Qué podría haber causado este resultado? Genera una lista de riesgos potenciales y compárala con los riesgos previamente identificados.</w:t>
      </w:r>
    </w:p>
    <w:p w14:paraId="6C38D5E9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5B732DCD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h. Taxonomía y clasificación de riesgos  </w:t>
      </w:r>
    </w:p>
    <w:p w14:paraId="6CB0E983" w14:textId="334CA18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Explicación: Una taxonomía de riesgos es un esquema para categorizar los riesgos según su origen o naturaleza. Ejemplos comunes incluyen:</w:t>
      </w:r>
    </w:p>
    <w:p w14:paraId="59FB30D6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Estratégicos vs. Operativos</w:t>
      </w:r>
    </w:p>
    <w:p w14:paraId="148D7177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Financieros, Legales, Tecnológicos, de Recursos Humanos, etc.  </w:t>
      </w:r>
    </w:p>
    <w:p w14:paraId="11468F0A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De entorno, de procesos, de información, de recursos, etc.</w:t>
      </w:r>
    </w:p>
    <w:p w14:paraId="5AEA3DEF" w14:textId="7DA7E808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Ejercicio de clasificación: Usando una o más taxonomías, clasifica los riesgos identificados en el ejercicio </w:t>
      </w:r>
      <w:proofErr w:type="gramStart"/>
      <w:r w:rsidRPr="007F358D">
        <w:rPr>
          <w:rFonts w:eastAsia="Times New Roman" w:cstheme="minorHAnsi"/>
          <w:sz w:val="24"/>
          <w:szCs w:val="24"/>
          <w:lang w:eastAsia="es-PE"/>
        </w:rPr>
        <w:t>7.1.a</w:t>
      </w:r>
      <w:proofErr w:type="gram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. ¿Qué patrones emergen? ¿Hay alguna categoría sub o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sobre-representada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? ¿Qué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insights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se obtienen al analizar los riesgos desde múltiples ángulos taxonómicos?</w:t>
      </w:r>
    </w:p>
    <w:p w14:paraId="1A840294" w14:textId="77777777" w:rsidR="002B432B" w:rsidRDefault="002B432B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6756E8B7" w14:textId="7FC743E1" w:rsidR="007F358D" w:rsidRPr="007F358D" w:rsidRDefault="007F358D" w:rsidP="002B43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7F358D">
        <w:rPr>
          <w:rFonts w:eastAsia="Times New Roman" w:cstheme="minorHAnsi"/>
          <w:sz w:val="24"/>
          <w:szCs w:val="24"/>
          <w:u w:val="single"/>
          <w:lang w:eastAsia="es-PE"/>
        </w:rPr>
        <w:t>7.2 Evaluación de riesgos</w:t>
      </w:r>
    </w:p>
    <w:p w14:paraId="0C2AAE18" w14:textId="0A2F2D84" w:rsidR="007F358D" w:rsidRPr="007F358D" w:rsidRDefault="00F84BA7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7F358D" w:rsidRPr="007F358D">
        <w:rPr>
          <w:rFonts w:eastAsia="Times New Roman" w:cstheme="minorHAnsi"/>
          <w:sz w:val="24"/>
          <w:szCs w:val="24"/>
          <w:lang w:eastAsia="es-PE"/>
        </w:rPr>
        <w:t xml:space="preserve">Explicación: La evaluación de riesgos es el proceso de estimar la probabilidad e impacto de los riesgos identificados para priorizarlos y guiar las decisiones de tratamiento. Los principales métodos de evaluación son: </w:t>
      </w:r>
    </w:p>
    <w:p w14:paraId="5C657AA0" w14:textId="2DB47A0A" w:rsidR="007F358D" w:rsidRPr="007F358D" w:rsidRDefault="00F84BA7" w:rsidP="00F84BA7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7F358D" w:rsidRPr="007F358D">
        <w:rPr>
          <w:rFonts w:eastAsia="Times New Roman" w:cstheme="minorHAnsi"/>
          <w:sz w:val="24"/>
          <w:szCs w:val="24"/>
          <w:lang w:eastAsia="es-PE"/>
        </w:rPr>
        <w:t>Cualitativo: usa escalas descriptivas (ej. alto, medio, bajo) basadas en el juicio experto.</w:t>
      </w:r>
    </w:p>
    <w:p w14:paraId="3C1E36E6" w14:textId="3725F492" w:rsidR="007F358D" w:rsidRPr="007F358D" w:rsidRDefault="00F84BA7" w:rsidP="00F84BA7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lastRenderedPageBreak/>
        <w:t xml:space="preserve">- </w:t>
      </w:r>
      <w:r w:rsidR="007F358D" w:rsidRPr="007F358D">
        <w:rPr>
          <w:rFonts w:eastAsia="Times New Roman" w:cstheme="minorHAnsi"/>
          <w:sz w:val="24"/>
          <w:szCs w:val="24"/>
          <w:lang w:eastAsia="es-PE"/>
        </w:rPr>
        <w:t>Semicuantitativo: asigna valores numéricos a las escalas cualitativas para permitir comparaciones.</w:t>
      </w:r>
    </w:p>
    <w:p w14:paraId="6E2CE92C" w14:textId="7A0E49CA" w:rsidR="007F358D" w:rsidRPr="007F358D" w:rsidRDefault="00F84BA7" w:rsidP="00F84BA7">
      <w:pPr>
        <w:spacing w:before="100" w:beforeAutospacing="1" w:after="100" w:afterAutospacing="1" w:line="240" w:lineRule="auto"/>
        <w:ind w:left="142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7F358D" w:rsidRPr="007F358D">
        <w:rPr>
          <w:rFonts w:eastAsia="Times New Roman" w:cstheme="minorHAnsi"/>
          <w:sz w:val="24"/>
          <w:szCs w:val="24"/>
          <w:lang w:eastAsia="es-PE"/>
        </w:rPr>
        <w:t>Cuantitativo: modela probabilidades e impactos usando datos históricos y simulaciones (ej. Montecarlo).</w:t>
      </w:r>
    </w:p>
    <w:p w14:paraId="4BFA3219" w14:textId="3DA5F4B5" w:rsidR="007F358D" w:rsidRPr="007F358D" w:rsidRDefault="00F84BA7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7F358D" w:rsidRPr="007F358D">
        <w:rPr>
          <w:rFonts w:eastAsia="Times New Roman" w:cstheme="minorHAnsi"/>
          <w:sz w:val="24"/>
          <w:szCs w:val="24"/>
          <w:lang w:eastAsia="es-PE"/>
        </w:rPr>
        <w:t>Ejercicio comparativo: Evalúa un riesgo operacional usando los tres métodos (cualitativo, semicuantitativo y cuantitativo). ¿Cómo difieren los resultados? ¿Cuál método parece más apropiado para este riesgo y por qué?</w:t>
      </w:r>
    </w:p>
    <w:p w14:paraId="5860BF53" w14:textId="5D6C2048" w:rsidR="007F358D" w:rsidRPr="007F358D" w:rsidRDefault="00F84BA7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7F358D" w:rsidRPr="007F358D">
        <w:rPr>
          <w:rFonts w:eastAsia="Times New Roman" w:cstheme="minorHAnsi"/>
          <w:sz w:val="24"/>
          <w:szCs w:val="24"/>
          <w:lang w:eastAsia="es-PE"/>
        </w:rPr>
        <w:t xml:space="preserve">Debate: ¿Cuándo es suficiente una evaluación cualitativa o semicuantitativa y cuándo se justifica una evaluación cuantitativa? ¿Qué </w:t>
      </w:r>
      <w:proofErr w:type="spellStart"/>
      <w:r w:rsidR="007F358D" w:rsidRPr="007F358D">
        <w:rPr>
          <w:rFonts w:eastAsia="Times New Roman" w:cstheme="minorHAnsi"/>
          <w:sz w:val="24"/>
          <w:szCs w:val="24"/>
          <w:lang w:eastAsia="es-PE"/>
        </w:rPr>
        <w:t>trade-offs</w:t>
      </w:r>
      <w:proofErr w:type="spellEnd"/>
      <w:r w:rsidR="007F358D" w:rsidRPr="007F358D">
        <w:rPr>
          <w:rFonts w:eastAsia="Times New Roman" w:cstheme="minorHAnsi"/>
          <w:sz w:val="24"/>
          <w:szCs w:val="24"/>
          <w:lang w:eastAsia="es-PE"/>
        </w:rPr>
        <w:t xml:space="preserve"> implica cada enfoque en términos de precisión, esfuerzo y comunicabilidad?</w:t>
      </w:r>
    </w:p>
    <w:p w14:paraId="03D66FEC" w14:textId="77777777" w:rsidR="00F84BA7" w:rsidRDefault="00F84BA7" w:rsidP="002B43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6DFEB4E0" w14:textId="181F4CEA" w:rsidR="002B432B" w:rsidRPr="002B432B" w:rsidRDefault="007F358D" w:rsidP="002B43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7F358D">
        <w:rPr>
          <w:rFonts w:eastAsia="Times New Roman" w:cstheme="minorHAnsi"/>
          <w:sz w:val="24"/>
          <w:szCs w:val="24"/>
          <w:u w:val="single"/>
          <w:lang w:eastAsia="es-PE"/>
        </w:rPr>
        <w:t xml:space="preserve">7.3 Control y monitoreo de riesgos </w:t>
      </w:r>
    </w:p>
    <w:p w14:paraId="67630584" w14:textId="77777777" w:rsidR="00F84BA7" w:rsidRDefault="007F358D" w:rsidP="002B432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a. Objetivos de la implementación de controles - Listado de objetivos: </w:t>
      </w:r>
    </w:p>
    <w:p w14:paraId="683FA593" w14:textId="77777777" w:rsidR="00F84BA7" w:rsidRDefault="007F358D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Prevenir que los riesgos ocurran (ej. controles preventivos como segregación de funciones) - Detectar los riesgos cuando ocurren (ej. controles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detectivos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como conciliaciones)</w:t>
      </w:r>
    </w:p>
    <w:p w14:paraId="763AA226" w14:textId="77777777" w:rsidR="00F84BA7" w:rsidRDefault="007F358D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Mitigar el impacto de los riesgos (ej. controles correctivos como planes de continuidad)</w:t>
      </w:r>
    </w:p>
    <w:p w14:paraId="58C35CF9" w14:textId="77777777" w:rsidR="00F84BA7" w:rsidRDefault="007F358D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Disuadir comportamientos riesgosos (ej. controles disuasivos como códigos de conducta)</w:t>
      </w:r>
    </w:p>
    <w:p w14:paraId="1298AF9E" w14:textId="3026BA3C" w:rsidR="007F358D" w:rsidRPr="007F358D" w:rsidRDefault="007F358D" w:rsidP="00F84BA7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- Ejercicio de diseño: Para un riesgo crítico, diseña al menos un control para cada objetivo (prevenir, detectar, mitigar, disuadir). ¿Cómo se complementan entre sí? ¿Qué brechas o redundancias se observan?</w:t>
      </w:r>
    </w:p>
    <w:p w14:paraId="438F0FB6" w14:textId="77777777" w:rsidR="00F84BA7" w:rsidRDefault="00F84BA7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0695F96C" w14:textId="54906C14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b. ¿Qué es un control?</w:t>
      </w:r>
    </w:p>
    <w:p w14:paraId="428E607A" w14:textId="59D299BE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Definición: Un control es cualquier acción o proceso que reduce la probabilidad o el impacto de un riesgo. Los controles pueden ser:  </w:t>
      </w:r>
    </w:p>
    <w:p w14:paraId="6B1803A8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Manuales o automatizados</w:t>
      </w:r>
    </w:p>
    <w:p w14:paraId="13512DFC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Preventivos,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detectivos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 xml:space="preserve"> o correctivos</w:t>
      </w:r>
    </w:p>
    <w:p w14:paraId="2C5DCA08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De gestión, operativos o tecnológicos</w:t>
      </w:r>
    </w:p>
    <w:p w14:paraId="251C5233" w14:textId="77777777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     - Clave o compensatorios  </w:t>
      </w:r>
    </w:p>
    <w:p w14:paraId="4A8A3855" w14:textId="0FFF58F4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Ejercicio de identificación: Para los procesos </w:t>
      </w:r>
      <w:proofErr w:type="spellStart"/>
      <w:r w:rsidRPr="007F358D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F358D">
        <w:rPr>
          <w:rFonts w:eastAsia="Times New Roman" w:cstheme="minorHAnsi"/>
          <w:sz w:val="24"/>
          <w:szCs w:val="24"/>
          <w:lang w:eastAsia="es-PE"/>
        </w:rPr>
        <w:t>, lista los controles existentes y clasifícalos según las categorías anteriores. ¿Qué tipos de controles predominan? ¿Hay algún tipo subrepresentado?</w:t>
      </w:r>
    </w:p>
    <w:p w14:paraId="339FEB7F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91A4014" w14:textId="77777777" w:rsidR="007F358D" w:rsidRPr="007F358D" w:rsidRDefault="007F358D" w:rsidP="002B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c. Relación control-riesgo</w:t>
      </w:r>
    </w:p>
    <w:p w14:paraId="461845F2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Explicación: La efectividad de un control se mide por cuánto reduce el nivel de riesgo inherente (antes de controles) al nivel de riesgo residual (después de controles). </w:t>
      </w:r>
    </w:p>
    <w:p w14:paraId="1F190A0C" w14:textId="625A87CA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Un control efectivo debe llevar el riesgo residual dentro del apetito de riesgo definido.  </w:t>
      </w:r>
    </w:p>
    <w:p w14:paraId="3545D42D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Ejemplo numérico: Un riesgo tiene una probabilidad inherente de 4 y un impacto de 5, resultando en un riesgo inherente de 20. </w:t>
      </w:r>
    </w:p>
    <w:p w14:paraId="1EA32C7A" w14:textId="2C402E88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Después de aplicar controles, la probabilidad baja a 2 y el impacto a 3, dando un riesgo residual de 6. Si el apetito de riesgo es de 10, el control es efectivo.</w:t>
      </w:r>
    </w:p>
    <w:p w14:paraId="6322FCC2" w14:textId="77777777" w:rsidR="00F84BA7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 xml:space="preserve">- Ejercicio evaluativo: Para los controles identificados en 7.3.b, estima cuánto reducen la probabilidad y el impacto de sus riesgos asociados. </w:t>
      </w:r>
    </w:p>
    <w:p w14:paraId="74EE0E0C" w14:textId="52E981BC" w:rsidR="007F358D" w:rsidRPr="007F358D" w:rsidRDefault="007F358D" w:rsidP="00F8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F358D">
        <w:rPr>
          <w:rFonts w:eastAsia="Times New Roman" w:cstheme="minorHAnsi"/>
          <w:sz w:val="24"/>
          <w:szCs w:val="24"/>
          <w:lang w:eastAsia="es-PE"/>
        </w:rPr>
        <w:t>¿Son efectivos dados el apetito y la tolerancia de riesgo de tu organización? ¿Qué controles adicionales podrían ser necesarios?</w:t>
      </w:r>
    </w:p>
    <w:p w14:paraId="0C6BB6C4" w14:textId="77777777" w:rsidR="004B25EC" w:rsidRPr="002B432B" w:rsidRDefault="004B25EC" w:rsidP="002B432B">
      <w:pPr>
        <w:jc w:val="both"/>
        <w:rPr>
          <w:rFonts w:cstheme="minorHAnsi"/>
          <w:sz w:val="24"/>
          <w:szCs w:val="24"/>
        </w:rPr>
      </w:pPr>
    </w:p>
    <w:sectPr w:rsidR="004B25EC" w:rsidRPr="002B4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67B2D"/>
    <w:multiLevelType w:val="multilevel"/>
    <w:tmpl w:val="9F86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8D"/>
    <w:rsid w:val="002B432B"/>
    <w:rsid w:val="004B25EC"/>
    <w:rsid w:val="007F358D"/>
    <w:rsid w:val="00F8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A5C20"/>
  <w15:chartTrackingRefBased/>
  <w15:docId w15:val="{916DA188-E46A-4362-9A4C-C1A20925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7F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F3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F358D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7F358D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F8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1334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2025-05-22T01:59:00Z</dcterms:created>
  <dcterms:modified xsi:type="dcterms:W3CDTF">2025-05-22T02:26:00Z</dcterms:modified>
</cp:coreProperties>
</file>